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657F3E81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</w:t>
      </w:r>
      <w:r w:rsidR="00830A1D">
        <w:rPr>
          <w:b/>
          <w:caps/>
        </w:rPr>
        <w:t xml:space="preserve"> </w:t>
      </w:r>
      <w:bookmarkStart w:id="0" w:name="_Hlk158118961"/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0AA8A825" w14:textId="6B537886" w:rsidR="00C44A64" w:rsidRPr="006C2B21" w:rsidRDefault="00AC66BD" w:rsidP="00831571">
      <w:pPr>
        <w:pStyle w:val="NoSpacing2"/>
        <w:ind w:firstLine="284"/>
        <w:rPr>
          <w:rFonts w:ascii="Times New Roman" w:hAnsi="Times New Roman" w:cs="Times New Roman"/>
          <w:lang w:val="sk-SK"/>
        </w:rPr>
      </w:pPr>
      <w:r w:rsidRPr="00055B87">
        <w:rPr>
          <w:rFonts w:ascii="Times New Roman" w:hAnsi="Times New Roman" w:cs="Times New Roman"/>
          <w:bCs/>
          <w:sz w:val="24"/>
          <w:szCs w:val="24"/>
        </w:rPr>
        <w:t xml:space="preserve">Verejný </w:t>
      </w: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obstarávateľ</w:t>
      </w:r>
      <w:proofErr w:type="spellEnd"/>
      <w:r w:rsidRPr="003157FF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F56E14" w:rsidRPr="008B662E">
        <w:rPr>
          <w:rStyle w:val="Vrazn"/>
          <w:b w:val="0"/>
          <w:bCs/>
          <w:shd w:val="clear" w:color="auto" w:fill="FFFFFF"/>
        </w:rPr>
        <w:t xml:space="preserve">Obec </w:t>
      </w:r>
      <w:proofErr w:type="spellStart"/>
      <w:r w:rsidR="00F56E14">
        <w:rPr>
          <w:rStyle w:val="Vrazn"/>
          <w:b w:val="0"/>
          <w:bCs/>
          <w:shd w:val="clear" w:color="auto" w:fill="FFFFFF"/>
        </w:rPr>
        <w:t>Zalužice</w:t>
      </w:r>
      <w:proofErr w:type="spellEnd"/>
      <w:r w:rsidR="00F56E14">
        <w:rPr>
          <w:rStyle w:val="Vrazn"/>
          <w:b w:val="0"/>
          <w:bCs/>
          <w:shd w:val="clear" w:color="auto" w:fill="FFFFFF"/>
        </w:rPr>
        <w:t xml:space="preserve">, </w:t>
      </w:r>
      <w:proofErr w:type="spellStart"/>
      <w:r w:rsidR="00F56E14">
        <w:rPr>
          <w:rStyle w:val="Vrazn"/>
          <w:b w:val="0"/>
          <w:bCs/>
          <w:shd w:val="clear" w:color="auto" w:fill="FFFFFF"/>
        </w:rPr>
        <w:t>Zalužice</w:t>
      </w:r>
      <w:proofErr w:type="spellEnd"/>
      <w:r w:rsidR="00F56E14">
        <w:rPr>
          <w:rStyle w:val="Vrazn"/>
          <w:b w:val="0"/>
          <w:bCs/>
          <w:shd w:val="clear" w:color="auto" w:fill="FFFFFF"/>
        </w:rPr>
        <w:t xml:space="preserve"> 270, 072 34 </w:t>
      </w:r>
      <w:proofErr w:type="spellStart"/>
      <w:r w:rsidR="00F56E14">
        <w:rPr>
          <w:rStyle w:val="Vrazn"/>
          <w:b w:val="0"/>
          <w:bCs/>
          <w:shd w:val="clear" w:color="auto" w:fill="FFFFFF"/>
        </w:rPr>
        <w:t>Zalužice</w:t>
      </w:r>
      <w:proofErr w:type="spellEnd"/>
    </w:p>
    <w:p w14:paraId="369DD489" w14:textId="1F5AEF51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5FEF51AD" w14:textId="77777777" w:rsidR="00AC66BD" w:rsidRPr="005C3635" w:rsidRDefault="00AC66BD" w:rsidP="00AC66BD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8978541" w14:textId="50472FF2" w:rsidR="005F697B" w:rsidRDefault="00AC66BD" w:rsidP="005F697B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EE12C9" w:rsidRPr="00EE12C9">
        <w:rPr>
          <w:b/>
        </w:rPr>
        <w:t xml:space="preserve"> </w:t>
      </w:r>
      <w:r w:rsidR="00F56E14" w:rsidRPr="00E61278">
        <w:rPr>
          <w:b/>
          <w:sz w:val="22"/>
          <w:szCs w:val="22"/>
        </w:rPr>
        <w:t>Kanalizácia Zalužice, I</w:t>
      </w:r>
      <w:r w:rsidR="00F56E14">
        <w:rPr>
          <w:b/>
          <w:sz w:val="22"/>
          <w:szCs w:val="22"/>
        </w:rPr>
        <w:t>I</w:t>
      </w:r>
      <w:r w:rsidR="00F56E14" w:rsidRPr="00E61278">
        <w:rPr>
          <w:b/>
          <w:sz w:val="22"/>
          <w:szCs w:val="22"/>
        </w:rPr>
        <w:t>I etapa</w:t>
      </w:r>
    </w:p>
    <w:p w14:paraId="67DFFF3A" w14:textId="77777777" w:rsidR="005F697B" w:rsidRDefault="005F697B" w:rsidP="005F697B">
      <w:pPr>
        <w:rPr>
          <w:bCs/>
          <w:u w:val="single"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301937E6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</w:t>
            </w:r>
            <w:r w:rsidR="00783992">
              <w:rPr>
                <w:color w:val="000000"/>
                <w:sz w:val="22"/>
                <w:szCs w:val="22"/>
              </w:rPr>
              <w:t>(</w:t>
            </w:r>
            <w:r w:rsidR="00783992" w:rsidRPr="00783992">
              <w:rPr>
                <w:b/>
                <w:bCs/>
                <w:color w:val="000000"/>
                <w:sz w:val="22"/>
                <w:szCs w:val="22"/>
              </w:rPr>
              <w:t>23%</w:t>
            </w:r>
            <w:r w:rsidR="00783992">
              <w:rPr>
                <w:color w:val="000000"/>
                <w:sz w:val="22"/>
                <w:szCs w:val="22"/>
              </w:rPr>
              <w:t xml:space="preserve">) </w:t>
            </w:r>
            <w:r w:rsidRPr="005C3635">
              <w:rPr>
                <w:color w:val="000000"/>
                <w:sz w:val="22"/>
                <w:szCs w:val="22"/>
              </w:rPr>
              <w:t xml:space="preserve">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652B67C6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Hlavika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452B9F1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  <w:r w:rsidR="00783992">
              <w:rPr>
                <w:b/>
                <w:sz w:val="22"/>
                <w:szCs w:val="22"/>
              </w:rPr>
              <w:t xml:space="preserve"> 23%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1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1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253010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55B87"/>
    <w:rsid w:val="000D6062"/>
    <w:rsid w:val="00107826"/>
    <w:rsid w:val="001407D4"/>
    <w:rsid w:val="00183579"/>
    <w:rsid w:val="001A0294"/>
    <w:rsid w:val="001A719E"/>
    <w:rsid w:val="001E6C07"/>
    <w:rsid w:val="00264550"/>
    <w:rsid w:val="003157FF"/>
    <w:rsid w:val="003422C7"/>
    <w:rsid w:val="00372CF7"/>
    <w:rsid w:val="00380DDC"/>
    <w:rsid w:val="00393EDE"/>
    <w:rsid w:val="00457DE7"/>
    <w:rsid w:val="004E1A0F"/>
    <w:rsid w:val="00551266"/>
    <w:rsid w:val="005D22EE"/>
    <w:rsid w:val="005F697B"/>
    <w:rsid w:val="00663276"/>
    <w:rsid w:val="006974AE"/>
    <w:rsid w:val="007779D4"/>
    <w:rsid w:val="00783992"/>
    <w:rsid w:val="007E499C"/>
    <w:rsid w:val="00830A1D"/>
    <w:rsid w:val="00831571"/>
    <w:rsid w:val="008C1B96"/>
    <w:rsid w:val="009212D3"/>
    <w:rsid w:val="009315C1"/>
    <w:rsid w:val="00962F14"/>
    <w:rsid w:val="009B3B85"/>
    <w:rsid w:val="00A1505D"/>
    <w:rsid w:val="00AA7B27"/>
    <w:rsid w:val="00AB68CA"/>
    <w:rsid w:val="00AC66BD"/>
    <w:rsid w:val="00AD76A2"/>
    <w:rsid w:val="00C26562"/>
    <w:rsid w:val="00C305EB"/>
    <w:rsid w:val="00C44A64"/>
    <w:rsid w:val="00CF48E4"/>
    <w:rsid w:val="00D50CCD"/>
    <w:rsid w:val="00EB7FFB"/>
    <w:rsid w:val="00EE12C9"/>
    <w:rsid w:val="00EE7A9E"/>
    <w:rsid w:val="00F51088"/>
    <w:rsid w:val="00F56E14"/>
    <w:rsid w:val="00FC23B8"/>
    <w:rsid w:val="00FD37B9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y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styleId="Vrazn">
    <w:name w:val="Strong"/>
    <w:basedOn w:val="Predvolenpsmoodseku"/>
    <w:uiPriority w:val="22"/>
    <w:qFormat/>
    <w:rsid w:val="00107826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6E2289A3-2C63-4829-AA71-EA6BCF7A9F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46CC9-2762-45DA-BF08-1BD72E06D142}"/>
</file>

<file path=customXml/itemProps3.xml><?xml version="1.0" encoding="utf-8"?>
<ds:datastoreItem xmlns:ds="http://schemas.openxmlformats.org/officeDocument/2006/customXml" ds:itemID="{6C1AA115-123C-4AE8-BCB5-84FBBAA6C93F}"/>
</file>

<file path=customXml/itemProps4.xml><?xml version="1.0" encoding="utf-8"?>
<ds:datastoreItem xmlns:ds="http://schemas.openxmlformats.org/officeDocument/2006/customXml" ds:itemID="{2B465F4A-9390-4077-BA36-D001983E76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36</cp:revision>
  <dcterms:created xsi:type="dcterms:W3CDTF">2018-10-03T09:03:00Z</dcterms:created>
  <dcterms:modified xsi:type="dcterms:W3CDTF">2026-07-03T08:11:00Z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